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9E49" w14:textId="77777777" w:rsidR="00C245E8" w:rsidRPr="00654FFD" w:rsidRDefault="00C245E8" w:rsidP="00C245E8">
      <w:pPr>
        <w:pStyle w:val="2"/>
        <w:shd w:val="clear" w:color="auto" w:fill="auto"/>
        <w:spacing w:before="0"/>
        <w:ind w:right="240" w:firstLine="0"/>
        <w:jc w:val="right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повторити упори; 2) повторити групування;</w:t>
      </w:r>
    </w:p>
    <w:p w14:paraId="5702469C" w14:textId="77777777" w:rsidR="00C245E8" w:rsidRPr="00654FFD" w:rsidRDefault="00C245E8" w:rsidP="00C245E8">
      <w:pPr>
        <w:pStyle w:val="2"/>
        <w:numPr>
          <w:ilvl w:val="0"/>
          <w:numId w:val="1"/>
        </w:numPr>
        <w:shd w:val="clear" w:color="auto" w:fill="auto"/>
        <w:tabs>
          <w:tab w:val="left" w:pos="319"/>
        </w:tabs>
        <w:spacing w:before="0"/>
        <w:ind w:left="60" w:firstLine="0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повторити комплекс вправ для формування правильної постави;</w:t>
      </w:r>
    </w:p>
    <w:p w14:paraId="0D5BC4B0" w14:textId="77777777" w:rsidR="00C245E8" w:rsidRPr="00654FFD" w:rsidRDefault="00C245E8" w:rsidP="00C245E8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after="71"/>
        <w:ind w:left="60" w:firstLine="0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розвивати спритність у рухливій грі «Колобки та їжачки».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C245E8" w:rsidRPr="00654FFD" w14:paraId="2D336F1B" w14:textId="77777777" w:rsidTr="006D5C47">
        <w:trPr>
          <w:trHeight w:hRule="exact" w:val="58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54AA3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3E5D199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CAA67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1E964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15A2B766" w14:textId="77777777" w:rsidTr="006D5C47">
        <w:trPr>
          <w:trHeight w:hRule="exact" w:val="37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A271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B683D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ACACB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7FDDFD03" w14:textId="77777777" w:rsidTr="006D5C47">
        <w:trPr>
          <w:trHeight w:hRule="exact" w:val="58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E627BE1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72694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FCC51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36BAA212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406823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7A68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D9D5D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3E8CC57C" w14:textId="77777777" w:rsidTr="006D5C47">
        <w:trPr>
          <w:trHeight w:hRule="exact" w:val="58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E8699A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80ED0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D218C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792165AF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8106C8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DED3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31B0C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14E4C6D9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46F1F9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D999F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B637F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0AAA7182" w14:textId="77777777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AD1FCA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961A0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гімнастичними палицями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2F769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596F3EC7" w14:textId="77777777" w:rsidTr="006D5C47">
        <w:trPr>
          <w:trHeight w:hRule="exact" w:val="58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D12D2B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E9327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0126A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277A1D06" w14:textId="77777777" w:rsidTr="006D5C47">
        <w:trPr>
          <w:trHeight w:hRule="exact" w:val="147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84311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C1B6CB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(упори):</w:t>
            </w:r>
          </w:p>
          <w:p w14:paraId="5E8E7EDC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присівши;</w:t>
            </w:r>
          </w:p>
          <w:p w14:paraId="1BA5942B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лежачи;</w:t>
            </w:r>
          </w:p>
          <w:p w14:paraId="3A31EBB8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ззаду;</w:t>
            </w:r>
          </w:p>
          <w:p w14:paraId="282CD13B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14:paraId="5A6380AD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 навколішки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C4830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3A19AD12" w14:textId="77777777" w:rsidTr="006D5C47">
        <w:trPr>
          <w:trHeight w:hRule="exact" w:val="9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2B842E1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A6118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Групування:</w:t>
            </w:r>
          </w:p>
          <w:p w14:paraId="579BA7C4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присіді;</w:t>
            </w:r>
          </w:p>
          <w:p w14:paraId="097FE013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сидячи;</w:t>
            </w:r>
          </w:p>
          <w:p w14:paraId="09C3F287" w14:textId="77777777" w:rsidR="00C245E8" w:rsidRPr="00654FFD" w:rsidRDefault="00C245E8" w:rsidP="00C245E8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3BCC4E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570E7A62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115220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84D25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для формування правильної постави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47522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1669D421" w14:textId="77777777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79E40E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EE0DA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«Колобки та їжачки»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4D706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7D349AC6" w14:textId="77777777" w:rsidTr="006D5C47">
        <w:trPr>
          <w:trHeight w:hRule="exact" w:val="38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BAC62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126DB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C981F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24CB3F72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22A300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D4279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0B276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7B8E8C31" w14:textId="77777777" w:rsidTr="006D5C47">
        <w:trPr>
          <w:trHeight w:hRule="exact" w:val="38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4DC571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C4F66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EE39B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245E8" w:rsidRPr="00654FFD" w14:paraId="3E3BF9E3" w14:textId="77777777" w:rsidTr="006D5C47">
        <w:trPr>
          <w:trHeight w:hRule="exact" w:val="398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A540AB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EA62E" w14:textId="77777777" w:rsidR="00C245E8" w:rsidRPr="00654FFD" w:rsidRDefault="00C245E8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A062E" w14:textId="77777777" w:rsidR="00C245E8" w:rsidRPr="00654FFD" w:rsidRDefault="00C245E8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1DEE57E0" w14:textId="77777777" w:rsidR="00C245E8" w:rsidRPr="00654FFD" w:rsidRDefault="00C245E8" w:rsidP="00C245E8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245E8" w:rsidRPr="00654FFD" w14:paraId="3762E87E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5BAE011E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6DC672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палиці та мати.</w:t>
            </w:r>
          </w:p>
        </w:tc>
      </w:tr>
      <w:tr w:rsidR="00C245E8" w:rsidRPr="00654FFD" w14:paraId="61EE491D" w14:textId="77777777" w:rsidTr="006D5C47">
        <w:trPr>
          <w:trHeight w:hRule="exact" w:val="61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87E04E2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8E4D82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05448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245E8" w:rsidRPr="00654FFD" w14:paraId="423AB82E" w14:textId="77777777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D77BA3A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FEAA2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491F18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245E8" w:rsidRPr="00654FFD" w14:paraId="1AAC835D" w14:textId="77777777" w:rsidTr="006D5C47">
        <w:trPr>
          <w:trHeight w:hRule="exact" w:val="5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1B89C18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92754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76767D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245E8" w:rsidRPr="00654FFD" w14:paraId="571634AE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7384B1E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6B0E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DD3E2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C245E8" w:rsidRPr="00654FFD" w14:paraId="0E104C57" w14:textId="77777777" w:rsidTr="006D5C47">
        <w:trPr>
          <w:trHeight w:hRule="exact" w:val="5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9EFDE2B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ABAC3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4BABF2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245E8" w:rsidRPr="00654FFD" w14:paraId="17568C05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24D6EE3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3C6AC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095D8C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245E8" w:rsidRPr="00654FFD" w14:paraId="431A679F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E464C38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6E73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413851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245E8" w:rsidRPr="00654FFD" w14:paraId="039064B2" w14:textId="77777777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70623B0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940A7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2C79B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245E8" w:rsidRPr="00654FFD" w14:paraId="11B88808" w14:textId="77777777" w:rsidTr="006D5C47">
        <w:trPr>
          <w:trHeight w:hRule="exact" w:val="5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573BCE8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2EB9E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B5F65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C245E8" w:rsidRPr="00654FFD" w14:paraId="3531F83C" w14:textId="77777777" w:rsidTr="006D5C47">
        <w:trPr>
          <w:trHeight w:hRule="exact" w:val="147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F474A42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8BE64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ACB1E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C245E8" w:rsidRPr="00654FFD" w14:paraId="0701F596" w14:textId="77777777" w:rsidTr="006D5C47">
        <w:trPr>
          <w:trHeight w:hRule="exact" w:val="9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90CDF4D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F6E14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8EDEB0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Набувати замість одного положення групування інше</w:t>
            </w:r>
          </w:p>
        </w:tc>
      </w:tr>
      <w:tr w:rsidR="00C245E8" w:rsidRPr="00654FFD" w14:paraId="2719E19E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372154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6894D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E3D7D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</w:t>
            </w:r>
          </w:p>
        </w:tc>
      </w:tr>
      <w:tr w:rsidR="00C245E8" w:rsidRPr="00654FFD" w14:paraId="0BBDC752" w14:textId="77777777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6F131F5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64964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0A3C73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245E8" w:rsidRPr="00654FFD" w14:paraId="5858C83F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A944978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D3284E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BE1C84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C245E8" w:rsidRPr="00654FFD" w14:paraId="3802BD20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106FFFD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976459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F1A990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245E8" w:rsidRPr="00654FFD" w14:paraId="01400C0F" w14:textId="77777777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C1E36DC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2B85A5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B2B7C0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245E8" w:rsidRPr="00654FFD" w14:paraId="3292CB81" w14:textId="77777777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1B3D9F" w14:textId="77777777" w:rsidR="00C245E8" w:rsidRPr="00654FFD" w:rsidRDefault="00C245E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7A9A5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3FCB6" w14:textId="77777777" w:rsidR="00C245E8" w:rsidRPr="00654FFD" w:rsidRDefault="00C245E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4495D13B" w14:textId="77777777" w:rsidR="00C245E8" w:rsidRPr="00654FFD" w:rsidRDefault="00C245E8" w:rsidP="00C245E8">
      <w:pPr>
        <w:rPr>
          <w:rFonts w:ascii="Times New Roman" w:hAnsi="Times New Roman" w:cs="Times New Roman"/>
          <w:sz w:val="2"/>
          <w:szCs w:val="2"/>
        </w:rPr>
      </w:pPr>
    </w:p>
    <w:p w14:paraId="42889535" w14:textId="77777777" w:rsidR="00C245E8" w:rsidRPr="00654FFD" w:rsidRDefault="00C245E8" w:rsidP="00C245E8">
      <w:pPr>
        <w:pStyle w:val="2"/>
        <w:shd w:val="clear" w:color="auto" w:fill="auto"/>
        <w:spacing w:before="0" w:after="71"/>
        <w:ind w:left="40" w:right="120" w:firstLine="380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навчати перекатів у групуванні; 2) повторити упори; 3) розвивати силу м’язів тулуба.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061A1D" w:rsidRPr="00654FFD" w14:paraId="6B504421" w14:textId="77777777" w:rsidTr="005A3B60">
        <w:trPr>
          <w:trHeight w:hRule="exact" w:val="64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D0E4C1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44E47311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F1A70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5E433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6D6B92CB" w14:textId="77777777" w:rsidTr="005A3B60">
        <w:trPr>
          <w:trHeight w:hRule="exact" w:val="451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28A65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40774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EC0EA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0530754E" w14:textId="77777777" w:rsidTr="005A3B60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EB6204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C1F6D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E689E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353E3A27" w14:textId="77777777" w:rsidTr="005A3B60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10E736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82CD19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0300B0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06E4C003" w14:textId="77777777" w:rsidTr="005A3B60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49B852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30E693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A6581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3324FDE5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A6E4C6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328F3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66F07F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07B21AEA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2D1827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46177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BEF24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642F70D5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6BF2686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5C043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гімнастичними палицями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DC585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22B15929" w14:textId="77777777" w:rsidTr="005A3B60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087C6A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9AA99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2A359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17AEEB9F" w14:textId="77777777" w:rsidTr="005A3B60">
        <w:trPr>
          <w:trHeight w:hRule="exact" w:val="44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B64CD8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 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EB0DE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Перекати у групуванні вперед і назад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4098B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1534F35A" w14:textId="77777777" w:rsidTr="005A3B60">
        <w:trPr>
          <w:trHeight w:hRule="exact" w:val="154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91E93C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D7EA8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(упори):</w:t>
            </w:r>
          </w:p>
          <w:p w14:paraId="3EE0E765" w14:textId="77777777" w:rsidR="00061A1D" w:rsidRPr="00654FFD" w:rsidRDefault="00061A1D" w:rsidP="00061A1D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присівши;</w:t>
            </w:r>
          </w:p>
          <w:p w14:paraId="5519EAFA" w14:textId="77777777" w:rsidR="00061A1D" w:rsidRPr="00654FFD" w:rsidRDefault="00061A1D" w:rsidP="00061A1D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лежачи;</w:t>
            </w:r>
          </w:p>
          <w:p w14:paraId="5E585821" w14:textId="77777777" w:rsidR="00061A1D" w:rsidRPr="00654FFD" w:rsidRDefault="00061A1D" w:rsidP="00061A1D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ззаду;</w:t>
            </w:r>
          </w:p>
          <w:p w14:paraId="7E39C59F" w14:textId="77777777" w:rsidR="00061A1D" w:rsidRPr="00654FFD" w:rsidRDefault="00061A1D" w:rsidP="00061A1D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14:paraId="095F6A96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стоячи навколішки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8BFDB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006065C5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687F6A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CD66E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Піднімання тулуба з положенні лежачи на похилій лаві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B1A65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0B2C60BF" w14:textId="77777777" w:rsidTr="005A3B60">
        <w:trPr>
          <w:trHeight w:hRule="exact" w:val="451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CD836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F5874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10AE9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3ED4F14F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8832A3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B7A58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167BA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1F1F85EB" w14:textId="77777777" w:rsidTr="005A3B60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3A3A05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08EE1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64F5D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1A1D" w:rsidRPr="00654FFD" w14:paraId="4E15BF14" w14:textId="77777777" w:rsidTr="005A3B60">
        <w:trPr>
          <w:trHeight w:hRule="exact" w:val="46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147C3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AD0F2" w14:textId="77777777" w:rsidR="00061A1D" w:rsidRPr="00654FFD" w:rsidRDefault="00061A1D" w:rsidP="005A3B60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FE83DE" w14:textId="77777777" w:rsidR="00061A1D" w:rsidRPr="00654FFD" w:rsidRDefault="00061A1D" w:rsidP="005A3B60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33503D88" w14:textId="77777777" w:rsidR="00061A1D" w:rsidRPr="00654FFD" w:rsidRDefault="00061A1D" w:rsidP="00061A1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061A1D" w:rsidRPr="00654FFD" w14:paraId="129E73FC" w14:textId="77777777" w:rsidTr="005A3B60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28554706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288FE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палиці та мати.</w:t>
            </w:r>
          </w:p>
        </w:tc>
      </w:tr>
      <w:tr w:rsidR="00061A1D" w:rsidRPr="00654FFD" w14:paraId="44BB4629" w14:textId="77777777" w:rsidTr="005A3B60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3D439C0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B86539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019D1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061A1D" w:rsidRPr="00654FFD" w14:paraId="4BFF9D48" w14:textId="77777777" w:rsidTr="005A3B60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F7F6790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4E2E5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712E06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061A1D" w:rsidRPr="00654FFD" w14:paraId="4404D169" w14:textId="77777777" w:rsidTr="005A3B60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841ABCC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88660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F805D7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061A1D" w:rsidRPr="00654FFD" w14:paraId="17DC17ED" w14:textId="77777777" w:rsidTr="005A3B60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7E28DDA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89C78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476AE1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061A1D" w:rsidRPr="00654FFD" w14:paraId="43D481CC" w14:textId="77777777" w:rsidTr="005A3B60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8E9EEF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42DBD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0B6954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061A1D" w:rsidRPr="00654FFD" w14:paraId="27DE47AF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A84577C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D0ADC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67975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061A1D" w:rsidRPr="00654FFD" w14:paraId="0FAE316D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70D7AC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EA5D2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C35F1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061A1D" w:rsidRPr="00654FFD" w14:paraId="3C525706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8AAD207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482F8F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5552B2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061A1D" w:rsidRPr="00654FFD" w14:paraId="2735201E" w14:textId="77777777" w:rsidTr="005A3B60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DE14B49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1FBA7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FD7C2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061A1D" w:rsidRPr="00654FFD" w14:paraId="352755F7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C1DF54B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80247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5C5B4D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Притискати підборіддя до грудей, не розчіпляти руки</w:t>
            </w:r>
          </w:p>
        </w:tc>
      </w:tr>
      <w:tr w:rsidR="00061A1D" w:rsidRPr="00654FFD" w14:paraId="2ED6D573" w14:textId="77777777" w:rsidTr="005A3B60">
        <w:trPr>
          <w:trHeight w:hRule="exact" w:val="154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119B906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C0249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505B9A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061A1D" w:rsidRPr="00654FFD" w14:paraId="1B53F814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2C76097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14318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07B914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Почергово. Партнер міцно утримує ноги за гомілки</w:t>
            </w:r>
          </w:p>
        </w:tc>
      </w:tr>
      <w:tr w:rsidR="00061A1D" w:rsidRPr="00654FFD" w14:paraId="7DCC3920" w14:textId="77777777" w:rsidTr="005A3B60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F60D980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4F338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737E97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061A1D" w:rsidRPr="00654FFD" w14:paraId="722E2FA3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EB86B66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CFBC0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52CA78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061A1D" w:rsidRPr="00654FFD" w14:paraId="28F56E99" w14:textId="77777777" w:rsidTr="005A3B60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0E67C71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1018C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E5337F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061A1D" w:rsidRPr="00654FFD" w14:paraId="4B4AB179" w14:textId="77777777" w:rsidTr="005A3B60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A0A6CA" w14:textId="77777777" w:rsidR="00061A1D" w:rsidRPr="00654FFD" w:rsidRDefault="00061A1D" w:rsidP="005A3B60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2B90F7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517B2" w14:textId="77777777" w:rsidR="00061A1D" w:rsidRPr="00654FFD" w:rsidRDefault="00061A1D" w:rsidP="005A3B60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0B875670" w14:textId="77777777" w:rsidR="00061A1D" w:rsidRPr="00654FFD" w:rsidRDefault="00061A1D" w:rsidP="00061A1D">
      <w:pPr>
        <w:rPr>
          <w:rFonts w:ascii="Times New Roman" w:hAnsi="Times New Roman" w:cs="Times New Roman"/>
          <w:sz w:val="2"/>
          <w:szCs w:val="2"/>
        </w:rPr>
        <w:sectPr w:rsidR="00061A1D" w:rsidRPr="00654FFD">
          <w:headerReference w:type="even" r:id="rId6"/>
          <w:headerReference w:type="default" r:id="rId7"/>
          <w:headerReference w:type="first" r:id="rId8"/>
          <w:pgSz w:w="11909" w:h="16834"/>
          <w:pgMar w:top="3253" w:right="2414" w:bottom="2471" w:left="2414" w:header="0" w:footer="3" w:gutter="24"/>
          <w:cols w:space="720"/>
          <w:noEndnote/>
          <w:titlePg/>
          <w:rtlGutter/>
          <w:docGrid w:linePitch="360"/>
        </w:sectPr>
      </w:pPr>
    </w:p>
    <w:p w14:paraId="620BB43E" w14:textId="77777777" w:rsidR="00061A1D" w:rsidRDefault="00061A1D" w:rsidP="00061A1D"/>
    <w:p w14:paraId="760E9925" w14:textId="77777777"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9160C7D" w14:textId="77777777" w:rsidR="00482044" w:rsidRDefault="00061A1D">
    <w:pPr>
      <w:rPr>
        <w:sz w:val="2"/>
        <w:szCs w:val="2"/>
      </w:rPr>
    </w:pPr>
    <w:r>
      <w:pict w14:anchorId="63049D66"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23.35pt;margin-top:145.45pt;width:93.55pt;height:15.85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7496DEBB" w14:textId="77777777" w:rsidR="00482044" w:rsidRDefault="00061A1D">
                <w:r>
                  <w:rPr>
                    <w:rStyle w:val="14pt"/>
                  </w:rPr>
                  <w:t>Урок № ЗО (6)</w:t>
                </w:r>
              </w:p>
            </w:txbxContent>
          </v:textbox>
          <w10:wrap anchorx="page" anchory="page"/>
        </v:shape>
      </w:pict>
    </w:r>
    <w:r>
      <w:pict w14:anchorId="431732A3">
        <v:shape id="_x0000_s1026" type="#_x0000_t202" style="position:absolute;margin-left:123.6pt;margin-top:125.55pt;width:342.05pt;height:10.35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1F513FCA" w14:textId="77777777" w:rsidR="00482044" w:rsidRDefault="00061A1D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042BE">
                  <w:rPr>
                    <w:rStyle w:val="BookmanOldStyle85pt"/>
                    <w:rFonts w:eastAsia="Courier New"/>
                    <w:noProof/>
                  </w:rPr>
                  <w:t>86</w:t>
                </w:r>
                <w:r>
                  <w:rPr>
                    <w:rStyle w:val="BookmanOldStyle85pt"/>
                    <w:rFonts w:eastAsia="Courier New"/>
                  </w:rPr>
                  <w:fldChar w:fldCharType="end"/>
                </w:r>
                <w:r>
                  <w:rPr>
                    <w:rStyle w:val="BookmanOldStyle85pt"/>
                    <w:rFonts w:eastAsia="Courier New"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2717A94" w14:textId="77777777" w:rsidR="00482044" w:rsidRDefault="00061A1D">
    <w:pPr>
      <w:rPr>
        <w:sz w:val="2"/>
        <w:szCs w:val="2"/>
      </w:rPr>
    </w:pPr>
    <w:r>
      <w:pict w14:anchorId="6BFE7639">
        <v:shapetype id="_x0000_t202" coordsize="21600,21600" o:spt="202" path="m0,0l0,21600,21600,21600,21600,0xe">
          <v:stroke joinstyle="miter"/>
          <v:path gradientshapeok="t" o:connecttype="rect"/>
        </v:shapetype>
        <v:shape id="_x0000_s1027" type="#_x0000_t202" style="position:absolute;margin-left:125.6pt;margin-top:124.8pt;width:340.7pt;height:9.6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71990E0B" w14:textId="77777777" w:rsidR="00482044" w:rsidRDefault="00061A1D">
                <w:pPr>
                  <w:tabs>
                    <w:tab w:val="right" w:pos="6806"/>
                  </w:tabs>
                </w:pPr>
                <w:r>
                  <w:rPr>
                    <w:rStyle w:val="a4"/>
                    <w:rFonts w:eastAsia="Courier New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4"/>
                    <w:rFonts w:eastAsia="Courier New"/>
                  </w:rPr>
                  <w:t>фізичної культури..</w:t>
                </w:r>
                <w:r>
                  <w:rPr>
                    <w:rStyle w:val="a4"/>
                    <w:rFonts w:eastAsia="Courier New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061A1D">
                  <w:rPr>
                    <w:rStyle w:val="Verdana75pt"/>
                    <w:rFonts w:eastAsia="Courier New"/>
                    <w:noProof/>
                  </w:rPr>
                  <w:t>5</w:t>
                </w:r>
                <w:r>
                  <w:rPr>
                    <w:rStyle w:val="Verdana75pt"/>
                    <w:rFonts w:eastAsia="Courier New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13DAA8E" w14:textId="77777777" w:rsidR="00482044" w:rsidRDefault="00061A1D">
    <w:pPr>
      <w:rPr>
        <w:sz w:val="2"/>
        <w:szCs w:val="2"/>
      </w:rPr>
    </w:pPr>
    <w:r>
      <w:pict w14:anchorId="1C0A4ED6">
        <v:shapetype id="_x0000_t202" coordsize="21600,21600" o:spt="202" path="m0,0l0,21600,21600,21600,21600,0xe">
          <v:stroke joinstyle="miter"/>
          <v:path gradientshapeok="t" o:connecttype="rect"/>
        </v:shapetype>
        <v:shape id="_x0000_s1028" type="#_x0000_t202" style="position:absolute;margin-left:123.6pt;margin-top:125.55pt;width:343.25pt;height:13.6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3C8479C2" w14:textId="77777777" w:rsidR="00482044" w:rsidRDefault="00061A1D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061A1D">
                  <w:rPr>
                    <w:rStyle w:val="BookmanOldStyle85pt"/>
                    <w:rFonts w:eastAsia="Courier New"/>
                    <w:noProof/>
                  </w:rPr>
                  <w:t>1</w:t>
                </w:r>
                <w:r>
                  <w:rPr>
                    <w:rStyle w:val="BookmanOldStyle85pt"/>
                    <w:rFonts w:eastAsia="Courier New"/>
                  </w:rPr>
                  <w:fldChar w:fldCharType="end"/>
                </w:r>
                <w:r>
                  <w:rPr>
                    <w:rStyle w:val="BookmanOldStyle85pt"/>
                    <w:rFonts w:eastAsia="Courier New"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 w14:anchorId="527F3165">
        <v:shape id="_x0000_s1029" type="#_x0000_t202" style="position:absolute;margin-left:123.35pt;margin-top:145.45pt;width:89.9pt;height:15.85pt;z-index:-2516582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4985DFAD" w14:textId="77777777" w:rsidR="00482044" w:rsidRDefault="00061A1D">
                <w:r>
                  <w:rPr>
                    <w:rStyle w:val="14pt"/>
                  </w:rPr>
                  <w:t>Урок № 29 (5)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817BB"/>
    <w:multiLevelType w:val="multilevel"/>
    <w:tmpl w:val="4F8AE4A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A86CB7"/>
    <w:multiLevelType w:val="multilevel"/>
    <w:tmpl w:val="E5523D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542E26"/>
    <w:multiLevelType w:val="multilevel"/>
    <w:tmpl w:val="6D3C0C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594584"/>
    <w:multiLevelType w:val="multilevel"/>
    <w:tmpl w:val="2D1CDB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5E8"/>
    <w:rsid w:val="00061A1D"/>
    <w:rsid w:val="000F580B"/>
    <w:rsid w:val="00666A85"/>
    <w:rsid w:val="00C2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1397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245E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245E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245E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245E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C245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C245E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Verdana75pt">
    <w:name w:val="Колонтитул + Verdana;7;5 pt;Полужирный;Не курсив"/>
    <w:basedOn w:val="a0"/>
    <w:rsid w:val="00061A1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4">
    <w:name w:val="Колонтитул"/>
    <w:basedOn w:val="a0"/>
    <w:rsid w:val="00061A1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061A1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pt">
    <w:name w:val="Колонтитул + Times New Roman;9 pt;Не курсив"/>
    <w:basedOn w:val="a0"/>
    <w:rsid w:val="00061A1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061A1D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0"/>
    <w:rsid w:val="00061A1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245E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245E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245E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245E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C245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C245E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Verdana75pt">
    <w:name w:val="Колонтитул + Verdana;7;5 pt;Полужирный;Не курсив"/>
    <w:basedOn w:val="a0"/>
    <w:rsid w:val="00061A1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4">
    <w:name w:val="Колонтитул"/>
    <w:basedOn w:val="a0"/>
    <w:rsid w:val="00061A1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061A1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pt">
    <w:name w:val="Колонтитул + Times New Roman;9 pt;Не курсив"/>
    <w:basedOn w:val="a0"/>
    <w:rsid w:val="00061A1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061A1D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0"/>
    <w:rsid w:val="00061A1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559</Words>
  <Characters>3187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2014-07-24T13:17:00Z</dcterms:created>
  <dcterms:modified xsi:type="dcterms:W3CDTF">2014-08-19T09:48:00Z</dcterms:modified>
</cp:coreProperties>
</file>