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300245" w14:textId="77777777" w:rsidR="00DB1AE0" w:rsidRDefault="00DB1AE0" w:rsidP="00DB1AE0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15</w:t>
      </w:r>
    </w:p>
    <w:p w14:paraId="61D3C717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 xml:space="preserve">Тема. </w:t>
      </w:r>
      <w:proofErr w:type="gramStart"/>
      <w:r>
        <w:rPr>
          <w:rFonts w:ascii="Verdana" w:hAnsi="Verdana" w:cs="Verdana"/>
          <w:b/>
          <w:bCs/>
          <w:sz w:val="32"/>
          <w:szCs w:val="32"/>
          <w:lang w:val="en-US"/>
        </w:rPr>
        <w:t>Пам’ять і процесор.</w:t>
      </w:r>
      <w:proofErr w:type="gramEnd"/>
      <w:r>
        <w:rPr>
          <w:rFonts w:ascii="Verdana" w:hAnsi="Verdana" w:cs="Verdana"/>
          <w:b/>
          <w:bCs/>
          <w:sz w:val="32"/>
          <w:szCs w:val="32"/>
          <w:lang w:val="en-US"/>
        </w:rPr>
        <w:t xml:space="preserve"> Клавіатурний тренажер. (Гра «Кіт – риболов»)</w:t>
      </w:r>
    </w:p>
    <w:p w14:paraId="148995C6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7D438D4A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Мета.</w:t>
      </w:r>
    </w:p>
    <w:p w14:paraId="23905136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1. Ознайомити учнів ще з одним пристроєм у комп’ютері-процесором.</w:t>
      </w:r>
      <w:proofErr w:type="gramEnd"/>
    </w:p>
    <w:p w14:paraId="72884BDF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2. Вправлятися в друкуванні на клавіатурі, використовуючи всі пальці рук.</w:t>
      </w:r>
      <w:proofErr w:type="gramEnd"/>
    </w:p>
    <w:p w14:paraId="71D3A03F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3. Навчатись зберігати інформацію в програмі Word Pad.</w:t>
      </w:r>
      <w:proofErr w:type="gramEnd"/>
    </w:p>
    <w:p w14:paraId="5EB78300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4. Розвивати пам’ять, уяву, мислення.</w:t>
      </w:r>
      <w:proofErr w:type="gramEnd"/>
    </w:p>
    <w:p w14:paraId="4129896A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програма Word Pad, підручник, комп’ютер.</w:t>
      </w:r>
    </w:p>
    <w:p w14:paraId="71898F5B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14:paraId="454D8CD2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І.Організаційний момент.</w:t>
      </w:r>
    </w:p>
    <w:p w14:paraId="4B202A62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Техніка безпеки під час роботи з комп’ютером.</w:t>
      </w:r>
      <w:proofErr w:type="gramEnd"/>
    </w:p>
    <w:p w14:paraId="2C06C021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Гра «Так, чи ні?»</w:t>
      </w:r>
    </w:p>
    <w:p w14:paraId="1A057341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Потрібно включати комп’ютер без дозволу учителя?</w:t>
      </w:r>
    </w:p>
    <w:p w14:paraId="5E23401B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На уроці потрібно працювати, натискаючи будь-які кнопки на клавіатурі?</w:t>
      </w:r>
    </w:p>
    <w:p w14:paraId="095F2E31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На комп’ютерному столі потрібен безлад?</w:t>
      </w:r>
    </w:p>
    <w:p w14:paraId="237BD43C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На уроці потрібно уважно слухати вчителя і виконувати його вказівки?</w:t>
      </w:r>
    </w:p>
    <w:p w14:paraId="6089D1BE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22405EF6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ІІ.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Перевірка домашнього завдання.</w:t>
      </w:r>
      <w:proofErr w:type="gramEnd"/>
    </w:p>
    <w:p w14:paraId="1A87BD4A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Поміркуйте, чи обробляється інформація тваринами, рослинами.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Навести приклади.</w:t>
      </w:r>
    </w:p>
    <w:p w14:paraId="64758304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ü  Розминка</w:t>
      </w:r>
      <w:proofErr w:type="gramEnd"/>
    </w:p>
    <w:p w14:paraId="0B302711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1.    Ми вдень гуляємо, працюємо, а яка ж пташка діє навпаки?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> (Сова)</w:t>
      </w:r>
    </w:p>
    <w:p w14:paraId="51577F42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2.    Віконця то зачиняються, то відчиняються.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> (Очі)</w:t>
      </w:r>
    </w:p>
    <w:p w14:paraId="24B9D6C7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3.    Змінивши один приголосний звук на інший, перетворити свійську тварину, що відзначається впертістю, у птаха.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(Осел – орел)</w:t>
      </w:r>
    </w:p>
    <w:p w14:paraId="087154EE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4.    Що стоїть посеред Одеси?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 (Звук –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е )</w:t>
      </w:r>
      <w:proofErr w:type="gramEnd"/>
    </w:p>
    <w:p w14:paraId="7ED3F09E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 </w:t>
      </w:r>
    </w:p>
    <w:p w14:paraId="23C2EC83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ІІІ.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Актуалізація опорних знань учнів.</w:t>
      </w:r>
      <w:proofErr w:type="gramEnd"/>
    </w:p>
    <w:p w14:paraId="07F83509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Давайте пригадаємо, з яких пристроїв складається комп’ютер (системний блок, монітор, миша, сканер, принтер…)</w:t>
      </w:r>
    </w:p>
    <w:p w14:paraId="58174CC5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10E90BBE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ІV.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Вивчення нового матеріалу.</w:t>
      </w:r>
      <w:proofErr w:type="gramEnd"/>
    </w:p>
    <w:p w14:paraId="57743A42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Вступна бесіда.</w:t>
      </w:r>
    </w:p>
    <w:p w14:paraId="20EBE5B2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Сьогодні ми дізнаємось, який з пристроїв є одним з найголовніших.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Тема уроку: « Пам’ять і процесор».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А що це таке нам пояснить дівчинка Ганнуся.</w:t>
      </w:r>
      <w:proofErr w:type="gramEnd"/>
    </w:p>
    <w:p w14:paraId="14D7B0D6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1.  Робота з підручником.</w:t>
      </w:r>
      <w:proofErr w:type="gramEnd"/>
    </w:p>
    <w:p w14:paraId="31A7CD0C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Читання тексту в особах.</w:t>
      </w:r>
    </w:p>
    <w:p w14:paraId="0D720DE5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Дати відповідь на запитання:</w:t>
      </w:r>
    </w:p>
    <w:p w14:paraId="6B8BB712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діти, без чого не може працювати комп’ютер? (Без процесора)</w:t>
      </w:r>
    </w:p>
    <w:p w14:paraId="69FB262C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Яку роботу виконує процесор? (В процесорі перетворюється і обробляється інформація, виконує програми.)</w:t>
      </w:r>
    </w:p>
    <w:p w14:paraId="62F450E8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Фізкультхвилинка</w:t>
      </w:r>
    </w:p>
    <w:p w14:paraId="51D0B5D6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Дерева –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високі ,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високі.</w:t>
      </w:r>
    </w:p>
    <w:p w14:paraId="4EDCBF9D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Травичка – низенька, низенька.</w:t>
      </w:r>
      <w:proofErr w:type="gramEnd"/>
    </w:p>
    <w:p w14:paraId="05AFC0F5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Вітер дерева гойдає, гойдає.</w:t>
      </w:r>
      <w:proofErr w:type="gramEnd"/>
    </w:p>
    <w:p w14:paraId="428A1F17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То вліво, то вправо нахиляє.</w:t>
      </w:r>
      <w:proofErr w:type="gramEnd"/>
    </w:p>
    <w:p w14:paraId="47D79603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Птахи летять – відлітають,</w:t>
      </w:r>
    </w:p>
    <w:p w14:paraId="34A2D711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А учні тихенько за парти сідають.</w:t>
      </w:r>
      <w:proofErr w:type="gramEnd"/>
    </w:p>
    <w:p w14:paraId="6621892E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2F989A08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Робота з програмою.</w:t>
      </w:r>
    </w:p>
    <w:p w14:paraId="0C59E31A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Програма Word Pad.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Запуск програми:</w:t>
      </w:r>
    </w:p>
    <w:p w14:paraId="6F6A06C7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Пуск </w:t>
      </w:r>
      <w:r>
        <w:rPr>
          <w:rFonts w:ascii="Lucida Sans Unicode" w:hAnsi="Lucida Sans Unicode" w:cs="Lucida Sans Unicode"/>
          <w:sz w:val="32"/>
          <w:szCs w:val="32"/>
          <w:lang w:val="en-US"/>
        </w:rPr>
        <w:t>⇒</w:t>
      </w:r>
      <w:r>
        <w:rPr>
          <w:rFonts w:ascii="Verdana" w:hAnsi="Verdana" w:cs="Verdana"/>
          <w:sz w:val="32"/>
          <w:szCs w:val="32"/>
          <w:lang w:val="en-US"/>
        </w:rPr>
        <w:t> Программа </w:t>
      </w:r>
      <w:r>
        <w:rPr>
          <w:rFonts w:ascii="Lucida Sans Unicode" w:hAnsi="Lucida Sans Unicode" w:cs="Lucida Sans Unicode"/>
          <w:sz w:val="32"/>
          <w:szCs w:val="32"/>
          <w:lang w:val="en-US"/>
        </w:rPr>
        <w:t>⇒</w:t>
      </w:r>
      <w:r>
        <w:rPr>
          <w:rFonts w:ascii="Verdana" w:hAnsi="Verdana" w:cs="Verdana"/>
          <w:sz w:val="32"/>
          <w:szCs w:val="32"/>
          <w:lang w:val="en-US"/>
        </w:rPr>
        <w:t> Стандартные </w:t>
      </w:r>
      <w:r>
        <w:rPr>
          <w:rFonts w:ascii="Lucida Sans Unicode" w:hAnsi="Lucida Sans Unicode" w:cs="Lucida Sans Unicode"/>
          <w:sz w:val="32"/>
          <w:szCs w:val="32"/>
          <w:lang w:val="en-US"/>
        </w:rPr>
        <w:t>⇒</w:t>
      </w:r>
      <w:r>
        <w:rPr>
          <w:rFonts w:ascii="Verdana" w:hAnsi="Verdana" w:cs="Verdana"/>
          <w:sz w:val="32"/>
          <w:szCs w:val="32"/>
          <w:lang w:val="en-US"/>
        </w:rPr>
        <w:t> Word Pad</w:t>
      </w:r>
    </w:p>
    <w:p w14:paraId="5192F22F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(Програму потрібно завантажити до початку уроку вчителем)</w:t>
      </w:r>
    </w:p>
    <w:p w14:paraId="0D61D283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1. Завдання для роботи за комп’ютером.</w:t>
      </w:r>
      <w:proofErr w:type="gramEnd"/>
    </w:p>
    <w:p w14:paraId="7CD5B278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Ми будемо тренуватися на клавіатурному тренажері: будемо вводити числа, малі і великі літери, розділові знаки. Пам’ятайте, натискаючи на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клавіші ,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використовуй усі десять пальців.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Тоді можна вводити текст з високою швидкістю, значно швидше, ніж людина пише на папері.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Розділові знаки (Пам’ятка 1)</w:t>
      </w:r>
    </w:p>
    <w:p w14:paraId="2D2C9F5B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Надрукувати одне на вибір речення:</w:t>
      </w:r>
    </w:p>
    <w:p w14:paraId="23EA1FFB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Народні прикмети:</w:t>
      </w:r>
    </w:p>
    <w:p w14:paraId="67D9A351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Багато павутиння осіннього ранку – на тепло.</w:t>
      </w:r>
    </w:p>
    <w:p w14:paraId="235B510A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Павук забився в павутинку і принишк – не виходьте з дому без парасольки.</w:t>
      </w:r>
    </w:p>
    <w:p w14:paraId="0140B4B8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3. Збереження тексту.</w:t>
      </w:r>
      <w:proofErr w:type="gramEnd"/>
    </w:p>
    <w:p w14:paraId="2A61A048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До другого речення ми ще повернемось на наступних уроках.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А зараз ми збережемо цей текст у пам’яті комп’ютера.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Для цього вам потрібно знайти на панелі вгорі зліва кнопку «Файл», підведіть вказівник миші, клацніть лівою кнопкою.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Відкривається вікно «Файл».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Знайдіть напис «Сохранить как», відкривається вікно «Сохранение документа».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Клацніть лівою кнопкою миші на кнопку.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У новому віконці натисніть на напис «Мои документы» лівою кнопкою миші.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У рядку «Имя файла» надрукувати – Урок 15 – і натиснути кнопку «Сохранить».</w:t>
      </w:r>
      <w:proofErr w:type="gramEnd"/>
    </w:p>
    <w:p w14:paraId="7E4EAECA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Ваші тексти комп’ютер запам’ятав.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Отже, давайте запам’ятаємо всі наші дії:</w:t>
      </w:r>
    </w:p>
    <w:p w14:paraId="2B946F69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Файл </w:t>
      </w:r>
      <w:r>
        <w:rPr>
          <w:rFonts w:ascii="Lucida Sans Unicode" w:hAnsi="Lucida Sans Unicode" w:cs="Lucida Sans Unicode"/>
          <w:sz w:val="32"/>
          <w:szCs w:val="32"/>
          <w:lang w:val="en-US"/>
        </w:rPr>
        <w:t>⇒</w:t>
      </w:r>
      <w:r>
        <w:rPr>
          <w:rFonts w:ascii="Verdana" w:hAnsi="Verdana" w:cs="Verdana"/>
          <w:sz w:val="32"/>
          <w:szCs w:val="32"/>
          <w:lang w:val="en-US"/>
        </w:rPr>
        <w:t> Сохранить как </w:t>
      </w:r>
      <w:r>
        <w:rPr>
          <w:rFonts w:ascii="Lucida Sans Unicode" w:hAnsi="Lucida Sans Unicode" w:cs="Lucida Sans Unicode"/>
          <w:sz w:val="32"/>
          <w:szCs w:val="32"/>
          <w:lang w:val="en-US"/>
        </w:rPr>
        <w:t>⇒</w:t>
      </w:r>
      <w:r>
        <w:rPr>
          <w:rFonts w:ascii="Verdana" w:hAnsi="Verdana" w:cs="Verdana"/>
          <w:sz w:val="32"/>
          <w:szCs w:val="32"/>
          <w:lang w:val="en-US"/>
        </w:rPr>
        <w:t> Мои документи </w:t>
      </w:r>
      <w:r>
        <w:rPr>
          <w:rFonts w:ascii="Lucida Sans Unicode" w:hAnsi="Lucida Sans Unicode" w:cs="Lucida Sans Unicode"/>
          <w:sz w:val="32"/>
          <w:szCs w:val="32"/>
          <w:lang w:val="en-US"/>
        </w:rPr>
        <w:t>⇒</w:t>
      </w:r>
      <w:r>
        <w:rPr>
          <w:rFonts w:ascii="Verdana" w:hAnsi="Verdana" w:cs="Verdana"/>
          <w:sz w:val="32"/>
          <w:szCs w:val="32"/>
          <w:lang w:val="en-US"/>
        </w:rPr>
        <w:t> Сохранить</w:t>
      </w:r>
    </w:p>
    <w:p w14:paraId="7882E04A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Релаксація</w:t>
      </w:r>
    </w:p>
    <w:p w14:paraId="4FE36C38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Подивитися на перенісся і затримати подих на час кількох повних циклів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дихання 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До втоми очі доводити не можна.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>  На Потім перевести погляд у далечінь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( подивіться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у вікно) Повторити вправу 4-5 разів.</w:t>
      </w:r>
    </w:p>
    <w:p w14:paraId="62BB8B90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4FE610BE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Узагальнення вивченого матеріалу.</w:t>
      </w:r>
    </w:p>
    <w:p w14:paraId="481D2569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Підведення підсумків.</w:t>
      </w:r>
    </w:p>
    <w:p w14:paraId="21310590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Чи був цікавий урок?</w:t>
      </w:r>
    </w:p>
    <w:p w14:paraId="70AF25AC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Що нового дізналися?</w:t>
      </w:r>
    </w:p>
    <w:p w14:paraId="0A4538D0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Що таке процесор? (Це пристрій, який виконує програми.)</w:t>
      </w:r>
    </w:p>
    <w:p w14:paraId="1CA14AD2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72C02A29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VII. Домашнє завдання.</w:t>
      </w:r>
    </w:p>
    <w:p w14:paraId="511E58DC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Виконати завдання для розумників і розумниць ст.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33.</w:t>
      </w:r>
    </w:p>
    <w:p w14:paraId="1443D467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09383D27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Додатки</w:t>
      </w:r>
    </w:p>
    <w:p w14:paraId="4D8EAA74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Різноманітність процесорів</w:t>
      </w:r>
    </w:p>
    <w:p w14:paraId="752E0133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00F0F24C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368C0F53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 wp14:anchorId="37097AA0" wp14:editId="01B20B25">
            <wp:extent cx="1146175" cy="1371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34A218" w14:textId="77777777" w:rsidR="00DB1AE0" w:rsidRDefault="00DB1AE0" w:rsidP="00DB1AE0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1C3B47D7" w14:textId="77777777" w:rsidR="00DB1AE0" w:rsidRDefault="00DB1AE0" w:rsidP="00DB1AE0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293FC3C5" w14:textId="77777777" w:rsidR="00DB1AE0" w:rsidRDefault="00DB1AE0" w:rsidP="00DB1AE0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0E462D0B" w14:textId="77777777" w:rsidR="00DB1AE0" w:rsidRDefault="00DB1AE0" w:rsidP="00DB1AE0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353AB59F" w14:textId="77777777" w:rsidR="00DB1AE0" w:rsidRDefault="00DB1AE0" w:rsidP="00DB1AE0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28565833" w14:textId="77777777" w:rsidR="00DB1AE0" w:rsidRDefault="00DB1AE0" w:rsidP="00DB1AE0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1382624A" w14:textId="77777777" w:rsidR="00DB1AE0" w:rsidRDefault="00DB1AE0" w:rsidP="00DB1AE0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0C01687C" w14:textId="77777777" w:rsidR="00DB1AE0" w:rsidRDefault="00DB1AE0" w:rsidP="00DB1AE0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 wp14:anchorId="266234B4" wp14:editId="208CA1F4">
            <wp:extent cx="955040" cy="1255395"/>
            <wp:effectExtent l="0" t="0" r="1016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040" cy="1255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1207FB" w14:textId="77777777" w:rsidR="00DB1AE0" w:rsidRDefault="00DB1AE0" w:rsidP="00DB1AE0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27C90519" w14:textId="77777777" w:rsidR="00DB1AE0" w:rsidRDefault="00DB1AE0" w:rsidP="00DB1AE0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 wp14:anchorId="4E2DDFD6" wp14:editId="50F0F88C">
            <wp:extent cx="1945005" cy="1453515"/>
            <wp:effectExtent l="0" t="0" r="1079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005" cy="145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D54C8C" w14:textId="77777777" w:rsidR="00DB1AE0" w:rsidRDefault="00DB1AE0" w:rsidP="00DB1AE0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42E6871A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color w:val="0000E9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fldChar w:fldCharType="begin"/>
      </w:r>
      <w:r>
        <w:rPr>
          <w:rFonts w:ascii="Verdana" w:hAnsi="Verdana" w:cs="Verdana"/>
          <w:sz w:val="32"/>
          <w:szCs w:val="32"/>
          <w:lang w:val="en-US"/>
        </w:rPr>
        <w:instrText>HYPERLINK "http://images.google.com.ua/imgres?imgurl=http://www.ebuy.com.ua/uploads/imgs/229084.jpg&amp;imgrefurl=http://www.ebuy.com.ua/catalog/computers/pk/Bravo/&amp;usg=__IhWSRVsl25OiiK1lDR6s1GVLXzM=&amp;h=600&amp;w=491&amp;sz=35&amp;hl=uk&amp;start=5&amp;tbnid=zTUm2LTyqYv3lM:&amp;tbnh=135&amp;tbnw=110&amp;prev=/images%3Fq%3D%25D0%25BA%25D0%25BE%25D0%25BC%25D0%25BF%25E2%2580%2599%25D1%258E%25D1%2582%25D0%25B5%25D1%2580%2B%25D0%25BF%25D1%2580%25D0%25BE%25D1%2586%25D0%25B5%25D1%2581%25D0%25BE%25D1%2580%26gbv%3D2%26hl%3Duk%26sa%3DG"</w:instrText>
      </w:r>
      <w:r>
        <w:rPr>
          <w:rFonts w:ascii="Verdana" w:hAnsi="Verdana" w:cs="Verdana"/>
          <w:sz w:val="32"/>
          <w:szCs w:val="32"/>
          <w:lang w:val="en-US"/>
        </w:rPr>
      </w:r>
      <w:r>
        <w:rPr>
          <w:rFonts w:ascii="Verdana" w:hAnsi="Verdana" w:cs="Verdana"/>
          <w:sz w:val="32"/>
          <w:szCs w:val="32"/>
          <w:lang w:val="en-US"/>
        </w:rPr>
        <w:fldChar w:fldCharType="separate"/>
      </w:r>
    </w:p>
    <w:p w14:paraId="20D9CE08" w14:textId="77777777" w:rsidR="00DB1AE0" w:rsidRDefault="00DB1AE0" w:rsidP="00DB1AE0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fldChar w:fldCharType="end"/>
      </w:r>
      <w:r>
        <w:rPr>
          <w:rFonts w:ascii="Verdana" w:hAnsi="Verdana" w:cs="Verdana"/>
          <w:sz w:val="32"/>
          <w:szCs w:val="32"/>
          <w:lang w:val="en-US"/>
        </w:rPr>
        <w:t>Клавіатура</w:t>
      </w:r>
    </w:p>
    <w:p w14:paraId="5EC1DDB9" w14:textId="77777777" w:rsidR="00DB1AE0" w:rsidRDefault="00DB1AE0" w:rsidP="00DB1AE0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4E63F3B9" w14:textId="77777777" w:rsidR="00DB1AE0" w:rsidRDefault="00DB1AE0" w:rsidP="00DB1AE0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 wp14:anchorId="477BEA9A" wp14:editId="77E3E451">
            <wp:extent cx="1398905" cy="139890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905" cy="139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89E129" w14:textId="77777777" w:rsidR="00DB1AE0" w:rsidRDefault="00DB1AE0" w:rsidP="00DB1AE0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 wp14:anchorId="7CBAF77A" wp14:editId="2BB4ED7F">
            <wp:extent cx="1583055" cy="1419225"/>
            <wp:effectExtent l="0" t="0" r="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05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8FE3BF" w14:textId="77777777" w:rsidR="00DB1AE0" w:rsidRDefault="00DB1AE0" w:rsidP="00DB1AE0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6680" w:type="dxa"/>
        <w:tblBorders>
          <w:top w:val="single" w:sz="8" w:space="0" w:color="6D6D6D"/>
          <w:left w:val="single" w:sz="8" w:space="0" w:color="6D6D6D"/>
          <w:bottom w:val="single" w:sz="8" w:space="0" w:color="6D6D6D"/>
          <w:right w:val="single" w:sz="8" w:space="0" w:color="6D6D6D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680"/>
      </w:tblGrid>
      <w:tr w:rsidR="00DB1AE0" w14:paraId="237080F8" w14:textId="77777777" w:rsidTr="008A3E57">
        <w:tc>
          <w:tcPr>
            <w:tcW w:w="16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14:paraId="6220E7FB" w14:textId="77777777" w:rsidR="00DB1AE0" w:rsidRDefault="00DB1AE0" w:rsidP="008A3E5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Файл </w:t>
            </w:r>
            <w:r>
              <w:rPr>
                <w:rFonts w:ascii="Lucida Sans Unicode" w:hAnsi="Lucida Sans Unicode" w:cs="Lucida Sans Unicode"/>
                <w:sz w:val="32"/>
                <w:szCs w:val="32"/>
                <w:lang w:val="en-US"/>
              </w:rPr>
              <w:t>⇒</w:t>
            </w:r>
            <w:r>
              <w:rPr>
                <w:rFonts w:ascii="Verdana" w:hAnsi="Verdana" w:cs="Verdana"/>
                <w:sz w:val="32"/>
                <w:szCs w:val="32"/>
                <w:lang w:val="en-US"/>
              </w:rPr>
              <w:t> Сохранить как </w:t>
            </w:r>
            <w:r>
              <w:rPr>
                <w:rFonts w:ascii="Lucida Sans Unicode" w:hAnsi="Lucida Sans Unicode" w:cs="Lucida Sans Unicode"/>
                <w:sz w:val="32"/>
                <w:szCs w:val="32"/>
                <w:lang w:val="en-US"/>
              </w:rPr>
              <w:t>⇒</w:t>
            </w:r>
            <w:r>
              <w:rPr>
                <w:rFonts w:ascii="Verdana" w:hAnsi="Verdana" w:cs="Verdana"/>
                <w:sz w:val="32"/>
                <w:szCs w:val="32"/>
                <w:lang w:val="en-US"/>
              </w:rPr>
              <w:t> Мои документи </w:t>
            </w:r>
            <w:r>
              <w:rPr>
                <w:rFonts w:ascii="Lucida Sans Unicode" w:hAnsi="Lucida Sans Unicode" w:cs="Lucida Sans Unicode"/>
                <w:sz w:val="32"/>
                <w:szCs w:val="32"/>
                <w:lang w:val="en-US"/>
              </w:rPr>
              <w:t>⇒</w:t>
            </w:r>
            <w:r>
              <w:rPr>
                <w:rFonts w:ascii="Verdana" w:hAnsi="Verdana" w:cs="Verdana"/>
                <w:sz w:val="32"/>
                <w:szCs w:val="32"/>
                <w:lang w:val="en-US"/>
              </w:rPr>
              <w:t> Сохранить</w:t>
            </w:r>
          </w:p>
        </w:tc>
      </w:tr>
    </w:tbl>
    <w:p w14:paraId="2E107C71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4982C66E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Розділові знаки</w:t>
      </w:r>
    </w:p>
    <w:p w14:paraId="39033976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Shift + 6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- :</w:t>
      </w:r>
      <w:proofErr w:type="gramEnd"/>
    </w:p>
    <w:p w14:paraId="4BC032FE" w14:textId="77777777" w:rsidR="00DB1AE0" w:rsidRDefault="00DB1AE0" w:rsidP="00DB1AE0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Shift + 7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- ?</w:t>
      </w:r>
      <w:proofErr w:type="gramEnd"/>
    </w:p>
    <w:p w14:paraId="27710CEC" w14:textId="77777777" w:rsidR="007A0D79" w:rsidRDefault="00DB1AE0" w:rsidP="00DB1AE0">
      <w:r>
        <w:rPr>
          <w:rFonts w:ascii="Verdana" w:hAnsi="Verdana" w:cs="Verdana"/>
          <w:sz w:val="32"/>
          <w:szCs w:val="32"/>
          <w:lang w:val="en-US"/>
        </w:rPr>
        <w:t xml:space="preserve">Shift + 1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- !</w:t>
      </w:r>
      <w:bookmarkStart w:id="0" w:name="_GoBack"/>
      <w:bookmarkEnd w:id="0"/>
      <w:proofErr w:type="gramEnd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Lucida Sans Unicode">
    <w:panose1 w:val="020B0602030504020204"/>
    <w:charset w:val="00"/>
    <w:family w:val="auto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6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59B"/>
    <w:rsid w:val="0008159B"/>
    <w:rsid w:val="007A0D79"/>
    <w:rsid w:val="00DB1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4AD831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159B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8159B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159B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8159B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659</Words>
  <Characters>3757</Characters>
  <Application>Microsoft Macintosh Word</Application>
  <DocSecurity>0</DocSecurity>
  <Lines>31</Lines>
  <Paragraphs>8</Paragraphs>
  <ScaleCrop>false</ScaleCrop>
  <Company>CRVGP-F9DFF-YCR4X-D9GMM-9GQYB</Company>
  <LinksUpToDate>false</LinksUpToDate>
  <CharactersWithSpaces>4408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2</cp:revision>
  <dcterms:created xsi:type="dcterms:W3CDTF">2015-11-19T10:49:00Z</dcterms:created>
  <dcterms:modified xsi:type="dcterms:W3CDTF">2015-11-24T09:08:00Z</dcterms:modified>
</cp:coreProperties>
</file>